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40" w:rsidRPr="00C55579" w:rsidRDefault="00994B40" w:rsidP="00994B40">
      <w:pPr>
        <w:spacing w:after="120"/>
        <w:rPr>
          <w:szCs w:val="25"/>
        </w:rPr>
      </w:pPr>
      <w:r w:rsidRPr="00C55579">
        <w:rPr>
          <w:b/>
          <w:szCs w:val="25"/>
        </w:rPr>
        <w:t xml:space="preserve">Орієнтовна вартість (кошторис) </w:t>
      </w:r>
      <w:proofErr w:type="spellStart"/>
      <w:r w:rsidRPr="00C55579">
        <w:rPr>
          <w:b/>
          <w:szCs w:val="25"/>
        </w:rPr>
        <w:t>проєкту</w:t>
      </w:r>
      <w:proofErr w:type="spellEnd"/>
      <w:r w:rsidRPr="00C55579">
        <w:rPr>
          <w:szCs w:val="25"/>
        </w:rPr>
        <w:t xml:space="preserve"> </w:t>
      </w:r>
      <w:r w:rsidRPr="00C55579">
        <w:rPr>
          <w:i/>
          <w:szCs w:val="25"/>
        </w:rPr>
        <w:t xml:space="preserve">(всі складові </w:t>
      </w:r>
      <w:proofErr w:type="spellStart"/>
      <w:r w:rsidRPr="00C55579">
        <w:rPr>
          <w:i/>
          <w:szCs w:val="25"/>
        </w:rPr>
        <w:t>проєкту</w:t>
      </w:r>
      <w:proofErr w:type="spellEnd"/>
      <w:r w:rsidRPr="00C55579">
        <w:rPr>
          <w:i/>
          <w:szCs w:val="25"/>
        </w:rPr>
        <w:t xml:space="preserve"> та їх орієнтовна вартість)</w:t>
      </w:r>
      <w:r w:rsidRPr="00C55579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994B40" w:rsidRPr="00C55579" w:rsidTr="00E33CC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spacing w:line="216" w:lineRule="auto"/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1.</w:t>
            </w:r>
            <w:r w:rsidRPr="00E54B0B">
              <w:t xml:space="preserve"> Ескізні пропозиції</w:t>
            </w:r>
            <w:r>
              <w:t>,підготовчі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7000 грн./  7200грн.</w:t>
            </w: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2.</w:t>
            </w:r>
            <w:r w:rsidRPr="00E54B0B">
              <w:t xml:space="preserve"> Вартість посадкового матеріалу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E54B0B">
              <w:t>26500грн</w:t>
            </w:r>
            <w:r>
              <w:t>/</w:t>
            </w:r>
            <w:r w:rsidRPr="00A20B0C">
              <w:t>35800грн.</w:t>
            </w: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3.</w:t>
            </w:r>
            <w:r w:rsidRPr="00E54B0B">
              <w:t xml:space="preserve"> Допоміжні матеріали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1000грн./</w:t>
            </w:r>
            <w:r w:rsidRPr="00A20B0C">
              <w:t xml:space="preserve"> 2000грн.</w:t>
            </w: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4.</w:t>
            </w:r>
            <w:r w:rsidRPr="00E54B0B">
              <w:t xml:space="preserve"> .  Посадкові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8500грн./</w:t>
            </w:r>
            <w:r w:rsidRPr="00A20B0C">
              <w:t xml:space="preserve"> 11000грн.</w:t>
            </w: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5.</w:t>
            </w:r>
            <w:r w:rsidRPr="00E54B0B">
              <w:t xml:space="preserve"> Транспортні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2000грн./ </w:t>
            </w:r>
            <w:proofErr w:type="spellStart"/>
            <w:r>
              <w:rPr>
                <w:sz w:val="25"/>
                <w:szCs w:val="25"/>
              </w:rPr>
              <w:t>2000грн</w:t>
            </w:r>
            <w:proofErr w:type="spellEnd"/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 w:rsidRPr="00B45AE4">
              <w:rPr>
                <w:color w:val="FF0000"/>
                <w:sz w:val="25"/>
                <w:szCs w:val="25"/>
              </w:rPr>
              <w:t xml:space="preserve"> ***</w:t>
            </w:r>
            <w:r w:rsidRPr="009C7192">
              <w:rPr>
                <w:szCs w:val="28"/>
              </w:rPr>
              <w:t xml:space="preserve">Ціна через дріб для проекту по </w:t>
            </w:r>
            <w:proofErr w:type="spellStart"/>
            <w:r w:rsidRPr="009C7192">
              <w:rPr>
                <w:szCs w:val="28"/>
              </w:rPr>
              <w:t>вул..Дубенскій</w:t>
            </w:r>
            <w:proofErr w:type="spellEnd"/>
            <w:r w:rsidRPr="009C7192">
              <w:rPr>
                <w:szCs w:val="28"/>
              </w:rPr>
              <w:t xml:space="preserve"> та </w:t>
            </w:r>
            <w:proofErr w:type="spellStart"/>
            <w:r w:rsidRPr="009C7192">
              <w:rPr>
                <w:szCs w:val="28"/>
              </w:rPr>
              <w:t>Дубенс</w:t>
            </w:r>
            <w:r>
              <w:rPr>
                <w:szCs w:val="28"/>
              </w:rPr>
              <w:t>ь</w:t>
            </w:r>
            <w:r w:rsidRPr="009C7192">
              <w:rPr>
                <w:szCs w:val="28"/>
              </w:rPr>
              <w:t>кій-Коперника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</w:p>
        </w:tc>
      </w:tr>
      <w:tr w:rsidR="00994B40" w:rsidRPr="00C55579" w:rsidTr="00E33C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jc w:val="right"/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94B40" w:rsidRPr="00C55579" w:rsidRDefault="00994B40" w:rsidP="00E33C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45000грн/</w:t>
            </w:r>
            <w:r w:rsidRPr="00A20B0C">
              <w:t>58000грн</w:t>
            </w:r>
          </w:p>
        </w:tc>
      </w:tr>
    </w:tbl>
    <w:p w:rsidR="00087F81" w:rsidRDefault="00087F81">
      <w:bookmarkStart w:id="0" w:name="_GoBack"/>
      <w:bookmarkEnd w:id="0"/>
    </w:p>
    <w:sectPr w:rsidR="0008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7B"/>
    <w:rsid w:val="00087F81"/>
    <w:rsid w:val="00994B40"/>
    <w:rsid w:val="00B4647B"/>
    <w:rsid w:val="00D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4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2021-11-01T09:23:00Z</dcterms:created>
  <dcterms:modified xsi:type="dcterms:W3CDTF">2021-11-01T09:24:00Z</dcterms:modified>
</cp:coreProperties>
</file>